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B519A">
        <w:rPr>
          <w:rFonts w:ascii="Times New Roman" w:hAnsi="Times New Roman" w:cs="Times New Roman"/>
          <w:b/>
          <w:sz w:val="24"/>
          <w:szCs w:val="24"/>
        </w:rPr>
        <w:t>8</w:t>
      </w:r>
      <w:r w:rsidR="005427DA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08"/>
        <w:gridCol w:w="593"/>
        <w:gridCol w:w="1514"/>
        <w:gridCol w:w="2455"/>
        <w:gridCol w:w="1984"/>
        <w:gridCol w:w="3544"/>
        <w:gridCol w:w="2126"/>
        <w:gridCol w:w="2835"/>
      </w:tblGrid>
      <w:tr w:rsidR="00154819" w:rsidRPr="00CC7381" w:rsidTr="00CC7381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381" w:rsidRDefault="00960443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C7381" w:rsidRPr="00CC7381" w:rsidTr="00CC7381">
        <w:trPr>
          <w:trHeight w:val="39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Школа-это моя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Учебник с.128-129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С.128 упр.1(перевести любой 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ыписать</w:t>
            </w:r>
            <w:proofErr w:type="spell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переводом все незнакомые слова в тексте)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Pr="00CC738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Pr="00CC7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CC7381" w:rsidRPr="00CC7381" w:rsidTr="00CC7381">
        <w:trPr>
          <w:trHeight w:val="7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C7381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CC7381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CC7381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CC7381">
              <w:rPr>
                <w:rFonts w:ascii="Times New Roman" w:hAnsi="Times New Roman" w:cs="Times New Roman"/>
                <w:szCs w:val="24"/>
              </w:rPr>
              <w:t xml:space="preserve"> культура. 5-7 классы: учебник для общеобразовательных учреждений /, под ред. М. Я. </w:t>
            </w:r>
            <w:proofErr w:type="spellStart"/>
            <w:r w:rsidRPr="00CC7381">
              <w:rPr>
                <w:rFonts w:ascii="Times New Roman" w:hAnsi="Times New Roman" w:cs="Times New Roman"/>
                <w:szCs w:val="24"/>
              </w:rPr>
              <w:t>Виленского</w:t>
            </w:r>
            <w:proofErr w:type="spellEnd"/>
            <w:r w:rsidRPr="00CC7381">
              <w:rPr>
                <w:rFonts w:ascii="Times New Roman" w:hAnsi="Times New Roman" w:cs="Times New Roman"/>
                <w:szCs w:val="24"/>
              </w:rPr>
              <w:t xml:space="preserve"> - 2-е изд. «Просвещение», 2013 г. 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Cs w:val="24"/>
              </w:rPr>
            </w:pPr>
            <w:r w:rsidRPr="00CC7381">
              <w:rPr>
                <w:rFonts w:ascii="Times New Roman" w:hAnsi="Times New Roman" w:cs="Times New Roman"/>
                <w:szCs w:val="24"/>
              </w:rPr>
              <w:t xml:space="preserve">Интернет-ресурс </w:t>
            </w:r>
            <w:hyperlink r:id="rId6" w:history="1">
              <w:r w:rsidRPr="00CC7381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https://fk12.ru/books/fizicheskaya-kultura-5-7-klass</w:t>
              </w:r>
            </w:hyperlink>
            <w:r w:rsidRPr="00CC73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Pr="00CC7381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https://resh.edu.ru/subject/lesson/3109/start/</w:t>
              </w:r>
            </w:hyperlink>
            <w:r w:rsidRPr="00CC738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Учебник стр. 80-82</w:t>
            </w:r>
            <w:proofErr w:type="gram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CC7381" w:rsidRPr="00CC7381" w:rsidTr="00CC738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49.4pt" o:ole="">
                  <v:imagedata r:id="rId8" o:title=""/>
                </v:shape>
                <o:OLEObject Type="Embed" ProgID="Word.Document.12" ShapeID="_x0000_i1025" DrawAspect="Icon" ObjectID="_1650354190" r:id="rId9">
                  <o:FieldCodes>\s</o:FieldCodes>
                </o:OLEObject>
              </w:obje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Упр. 573 (устно)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12.05. (89208463428 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381" w:rsidRPr="00CC7381" w:rsidTr="00CC738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 двор царя Авгия», «яблоки Гесперид». Понятие о  мифе.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Учебник. Стр.176-184, выразительно прочитать, ответить на вопросы</w:t>
            </w:r>
          </w:p>
          <w:p w:rsidR="00CC7381" w:rsidRPr="00CC7381" w:rsidRDefault="00CC7381" w:rsidP="00CC73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C7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https://www.youtube.com/watch?v=BYB6V9kIxNg</w:t>
              </w:r>
            </w:hyperlink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12.04. (89208463428 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C7381" w:rsidRPr="00CC7381" w:rsidTr="00CC7381">
        <w:trPr>
          <w:trHeight w:val="97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плоскости.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213- 216, 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C7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https://www.youtube.com/watch?v=_i1RccbiOl8</w:t>
              </w:r>
            </w:hyperlink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Параграф 5.9,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№ 1062, 1063, 1064.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08.05.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C7381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CC7381" w:rsidRPr="00CC7381" w:rsidTr="00CC7381">
        <w:trPr>
          <w:trHeight w:val="86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Повторение Русские земли в середине 13- 14 веков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стр.126-149 </w:t>
            </w:r>
            <w:proofErr w:type="spell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«Походы Батыя Русь»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CC73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https://videouroki.net/video/24-batyevo-nashestvie-na-rus.html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стр.126-149 выписать термины </w:t>
            </w:r>
            <w:proofErr w:type="gramStart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sz w:val="24"/>
                <w:szCs w:val="24"/>
              </w:rPr>
              <w:t>стр.126 дать определение письменно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C7381" w:rsidRPr="00CC7381" w:rsidRDefault="00CC7381" w:rsidP="00CC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11.05 </w:t>
            </w:r>
            <w:proofErr w:type="spellStart"/>
            <w:r w:rsidRPr="00CC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CC7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964D74" w:rsidRDefault="00964D74"/>
    <w:sectPr w:rsidR="00964D74" w:rsidSect="00154819">
      <w:pgSz w:w="16838" w:h="11906" w:orient="landscape"/>
      <w:pgMar w:top="142" w:right="678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2717"/>
    <w:rsid w:val="00072F39"/>
    <w:rsid w:val="00073B6B"/>
    <w:rsid w:val="000B63CB"/>
    <w:rsid w:val="000D09EB"/>
    <w:rsid w:val="001267F7"/>
    <w:rsid w:val="0013560F"/>
    <w:rsid w:val="00154819"/>
    <w:rsid w:val="001645F7"/>
    <w:rsid w:val="001B03AD"/>
    <w:rsid w:val="001B2744"/>
    <w:rsid w:val="001B3C11"/>
    <w:rsid w:val="001E09E4"/>
    <w:rsid w:val="001E5C3E"/>
    <w:rsid w:val="001F53F0"/>
    <w:rsid w:val="00220A03"/>
    <w:rsid w:val="00267C0A"/>
    <w:rsid w:val="00275B26"/>
    <w:rsid w:val="00296D27"/>
    <w:rsid w:val="002B6A2D"/>
    <w:rsid w:val="002C4102"/>
    <w:rsid w:val="002E238B"/>
    <w:rsid w:val="00307502"/>
    <w:rsid w:val="0035307E"/>
    <w:rsid w:val="003548EB"/>
    <w:rsid w:val="00392018"/>
    <w:rsid w:val="003936D1"/>
    <w:rsid w:val="00394293"/>
    <w:rsid w:val="003A4A3C"/>
    <w:rsid w:val="003B2881"/>
    <w:rsid w:val="003D05B6"/>
    <w:rsid w:val="003E3E84"/>
    <w:rsid w:val="003E5907"/>
    <w:rsid w:val="003F7A39"/>
    <w:rsid w:val="0041695F"/>
    <w:rsid w:val="00462F8C"/>
    <w:rsid w:val="00472E71"/>
    <w:rsid w:val="00475B77"/>
    <w:rsid w:val="004A0197"/>
    <w:rsid w:val="004A2F3C"/>
    <w:rsid w:val="004A2F69"/>
    <w:rsid w:val="004E09B8"/>
    <w:rsid w:val="005427DA"/>
    <w:rsid w:val="0057363A"/>
    <w:rsid w:val="00586110"/>
    <w:rsid w:val="005A254A"/>
    <w:rsid w:val="005B59F4"/>
    <w:rsid w:val="005B6BDF"/>
    <w:rsid w:val="005E0049"/>
    <w:rsid w:val="005E0461"/>
    <w:rsid w:val="0060253E"/>
    <w:rsid w:val="0062525F"/>
    <w:rsid w:val="006373F3"/>
    <w:rsid w:val="006846E9"/>
    <w:rsid w:val="00690F53"/>
    <w:rsid w:val="006A20FD"/>
    <w:rsid w:val="006A715A"/>
    <w:rsid w:val="006B4F83"/>
    <w:rsid w:val="006D2A19"/>
    <w:rsid w:val="006D66A8"/>
    <w:rsid w:val="006E0D64"/>
    <w:rsid w:val="00723C74"/>
    <w:rsid w:val="00734A0F"/>
    <w:rsid w:val="00755363"/>
    <w:rsid w:val="0079021D"/>
    <w:rsid w:val="007B4875"/>
    <w:rsid w:val="007F74A1"/>
    <w:rsid w:val="007F7EE8"/>
    <w:rsid w:val="00810B0A"/>
    <w:rsid w:val="0081235D"/>
    <w:rsid w:val="00817AB8"/>
    <w:rsid w:val="008223B7"/>
    <w:rsid w:val="00831434"/>
    <w:rsid w:val="00850FE9"/>
    <w:rsid w:val="0086407D"/>
    <w:rsid w:val="00870B8C"/>
    <w:rsid w:val="008762FD"/>
    <w:rsid w:val="00891CC8"/>
    <w:rsid w:val="008A55F3"/>
    <w:rsid w:val="008C271B"/>
    <w:rsid w:val="008E3743"/>
    <w:rsid w:val="008F519B"/>
    <w:rsid w:val="0090727C"/>
    <w:rsid w:val="00934AFC"/>
    <w:rsid w:val="00947C47"/>
    <w:rsid w:val="00960443"/>
    <w:rsid w:val="00964D74"/>
    <w:rsid w:val="00975AAF"/>
    <w:rsid w:val="009A5C88"/>
    <w:rsid w:val="009A66E7"/>
    <w:rsid w:val="009F00FE"/>
    <w:rsid w:val="00A07140"/>
    <w:rsid w:val="00A11BEC"/>
    <w:rsid w:val="00A66415"/>
    <w:rsid w:val="00A6662B"/>
    <w:rsid w:val="00A72546"/>
    <w:rsid w:val="00A77EFC"/>
    <w:rsid w:val="00A83386"/>
    <w:rsid w:val="00AB49F1"/>
    <w:rsid w:val="00AB4EFD"/>
    <w:rsid w:val="00AB519A"/>
    <w:rsid w:val="00AC1EEC"/>
    <w:rsid w:val="00AF2F6E"/>
    <w:rsid w:val="00B069FF"/>
    <w:rsid w:val="00B06F00"/>
    <w:rsid w:val="00B369FD"/>
    <w:rsid w:val="00B4174B"/>
    <w:rsid w:val="00B8244E"/>
    <w:rsid w:val="00B913B0"/>
    <w:rsid w:val="00BA1697"/>
    <w:rsid w:val="00BC069A"/>
    <w:rsid w:val="00BE2AB2"/>
    <w:rsid w:val="00BE2CA7"/>
    <w:rsid w:val="00C25286"/>
    <w:rsid w:val="00C27152"/>
    <w:rsid w:val="00C50092"/>
    <w:rsid w:val="00C56FD6"/>
    <w:rsid w:val="00C67824"/>
    <w:rsid w:val="00CC7381"/>
    <w:rsid w:val="00CD37BC"/>
    <w:rsid w:val="00CE55C4"/>
    <w:rsid w:val="00D2012E"/>
    <w:rsid w:val="00D31509"/>
    <w:rsid w:val="00D97764"/>
    <w:rsid w:val="00DA606D"/>
    <w:rsid w:val="00DD0C9B"/>
    <w:rsid w:val="00E34751"/>
    <w:rsid w:val="00E63165"/>
    <w:rsid w:val="00E6350B"/>
    <w:rsid w:val="00E65C72"/>
    <w:rsid w:val="00E943F2"/>
    <w:rsid w:val="00E95178"/>
    <w:rsid w:val="00EA2AAD"/>
    <w:rsid w:val="00EE3E75"/>
    <w:rsid w:val="00F06927"/>
    <w:rsid w:val="00F1257B"/>
    <w:rsid w:val="00F44C96"/>
    <w:rsid w:val="00F712F4"/>
    <w:rsid w:val="00F71FCA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CD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videouroki.net/video/24-batyevo-nashestvie-na-rus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109/start/" TargetMode="External"/><Relationship Id="rId12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5-7-klass" TargetMode="External"/><Relationship Id="rId11" Type="http://schemas.openxmlformats.org/officeDocument/2006/relationships/hyperlink" Target="https://www.youtube.com/watch?v=_i1RccbiOl8" TargetMode="External"/><Relationship Id="rId5" Type="http://schemas.openxmlformats.org/officeDocument/2006/relationships/hyperlink" Target="https://vk.com/id5615618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YB6V9kIxNg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package" Target="embeddings/_________Microsoft_Office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44</cp:revision>
  <dcterms:created xsi:type="dcterms:W3CDTF">2020-04-16T09:23:00Z</dcterms:created>
  <dcterms:modified xsi:type="dcterms:W3CDTF">2020-05-07T07:56:00Z</dcterms:modified>
</cp:coreProperties>
</file>