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55" w:rsidRDefault="00F64B55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E922D9">
        <w:rPr>
          <w:rFonts w:ascii="Times New Roman" w:hAnsi="Times New Roman" w:cs="Times New Roman"/>
          <w:b/>
          <w:sz w:val="24"/>
          <w:szCs w:val="24"/>
        </w:rPr>
        <w:t>20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494"/>
        <w:gridCol w:w="732"/>
        <w:gridCol w:w="1698"/>
        <w:gridCol w:w="2605"/>
        <w:gridCol w:w="1843"/>
        <w:gridCol w:w="2835"/>
        <w:gridCol w:w="2835"/>
        <w:gridCol w:w="2693"/>
      </w:tblGrid>
      <w:tr w:rsidR="006F2BB4" w:rsidRPr="00006FE4" w:rsidTr="00006FE4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06FE4" w:rsidRDefault="00960443" w:rsidP="0000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006FE4" w:rsidRDefault="00960443" w:rsidP="0000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06F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6F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6F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06FE4" w:rsidRDefault="00960443" w:rsidP="0000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E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06FE4" w:rsidRDefault="00960443" w:rsidP="0000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E4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006FE4" w:rsidRDefault="00960443" w:rsidP="0000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E4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06FE4" w:rsidRDefault="00960443" w:rsidP="0000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E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06FE4" w:rsidRDefault="00960443" w:rsidP="0000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E4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06FE4" w:rsidRDefault="00960443" w:rsidP="0000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E4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06FE4" w:rsidRDefault="00960443" w:rsidP="0000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E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06FE4" w:rsidRDefault="00960443" w:rsidP="0000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E4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06FE4" w:rsidRPr="00006FE4" w:rsidTr="00006FE4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4" w:rsidRPr="00006FE4" w:rsidRDefault="00006FE4" w:rsidP="0000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4" w:rsidRPr="00006FE4" w:rsidRDefault="00006FE4" w:rsidP="0000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E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4" w:rsidRPr="00006FE4" w:rsidRDefault="00006FE4" w:rsidP="0000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E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4" w:rsidRPr="00006FE4" w:rsidRDefault="00006FE4" w:rsidP="0000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E4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4" w:rsidRPr="00006FE4" w:rsidRDefault="00006FE4" w:rsidP="0000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E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4" w:rsidRPr="00006FE4" w:rsidRDefault="00006FE4" w:rsidP="0000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E4">
              <w:rPr>
                <w:rFonts w:ascii="Times New Roman" w:hAnsi="Times New Roman" w:cs="Times New Roman"/>
                <w:sz w:val="24"/>
                <w:szCs w:val="24"/>
              </w:rPr>
              <w:t>Задание подготовлено учителем (размещено в беседе в соц</w:t>
            </w:r>
            <w:proofErr w:type="gramStart"/>
            <w:r w:rsidRPr="00006FE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06FE4">
              <w:rPr>
                <w:rFonts w:ascii="Times New Roman" w:hAnsi="Times New Roman" w:cs="Times New Roman"/>
                <w:sz w:val="24"/>
                <w:szCs w:val="24"/>
              </w:rPr>
              <w:t>ети «</w:t>
            </w:r>
            <w:proofErr w:type="spellStart"/>
            <w:r w:rsidRPr="00006FE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06FE4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006FE4" w:rsidRPr="00006FE4" w:rsidRDefault="00006FE4" w:rsidP="0000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006F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4" w:rsidRPr="00006FE4" w:rsidRDefault="00006FE4" w:rsidP="00006FE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FE4">
              <w:rPr>
                <w:rFonts w:ascii="Times New Roman" w:hAnsi="Times New Roman" w:cs="Times New Roman"/>
                <w:sz w:val="24"/>
                <w:szCs w:val="24"/>
              </w:rPr>
              <w:t>Сделать работу над ошибками в контрольной работе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4" w:rsidRPr="00006FE4" w:rsidRDefault="00006FE4" w:rsidP="0000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E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 учителем </w:t>
            </w:r>
          </w:p>
          <w:p w:rsidR="00006FE4" w:rsidRPr="00006FE4" w:rsidRDefault="00006FE4" w:rsidP="0000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06F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</w:tr>
      <w:tr w:rsidR="00006FE4" w:rsidRPr="00006FE4" w:rsidTr="00006FE4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4" w:rsidRPr="00006FE4" w:rsidRDefault="00006FE4" w:rsidP="0000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4" w:rsidRPr="00006FE4" w:rsidRDefault="00006FE4" w:rsidP="0000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E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4" w:rsidRPr="00006FE4" w:rsidRDefault="00006FE4" w:rsidP="0000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E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4" w:rsidRPr="00006FE4" w:rsidRDefault="00006FE4" w:rsidP="0000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FE4">
              <w:rPr>
                <w:rFonts w:ascii="Times New Roman" w:hAnsi="Times New Roman" w:cs="Times New Roman"/>
                <w:sz w:val="24"/>
                <w:szCs w:val="24"/>
              </w:rPr>
              <w:t>Вн.чт</w:t>
            </w:r>
            <w:proofErr w:type="spellEnd"/>
            <w:r w:rsidRPr="00006FE4">
              <w:rPr>
                <w:rFonts w:ascii="Times New Roman" w:hAnsi="Times New Roman" w:cs="Times New Roman"/>
                <w:sz w:val="24"/>
                <w:szCs w:val="24"/>
              </w:rPr>
              <w:t>. Тэффи «Жизнь и воротник» и другие рассказы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4" w:rsidRPr="00006FE4" w:rsidRDefault="00006FE4" w:rsidP="0000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FE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4" w:rsidRPr="00006FE4" w:rsidRDefault="00006FE4" w:rsidP="0000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E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006FE4">
              <w:rPr>
                <w:rFonts w:ascii="Times New Roman" w:hAnsi="Times New Roman" w:cs="Times New Roman"/>
                <w:sz w:val="24"/>
                <w:szCs w:val="24"/>
              </w:rPr>
              <w:t>интернет-ресурсом</w:t>
            </w:r>
            <w:proofErr w:type="spellEnd"/>
          </w:p>
          <w:p w:rsidR="00006FE4" w:rsidRPr="00006FE4" w:rsidRDefault="00006FE4" w:rsidP="0000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06F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https://resh.edu.ru/subject/lesson/2281/start/</w:t>
              </w:r>
            </w:hyperlink>
          </w:p>
          <w:p w:rsidR="00006FE4" w:rsidRPr="00006FE4" w:rsidRDefault="00006FE4" w:rsidP="0000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E4">
              <w:rPr>
                <w:rFonts w:ascii="Times New Roman" w:hAnsi="Times New Roman" w:cs="Times New Roman"/>
                <w:sz w:val="24"/>
                <w:szCs w:val="24"/>
              </w:rPr>
              <w:t>Учебник стр.134-138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4" w:rsidRPr="00006FE4" w:rsidRDefault="00006FE4" w:rsidP="00006FE4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6FE4">
              <w:rPr>
                <w:rFonts w:ascii="Times New Roman" w:hAnsi="Times New Roman" w:cs="Times New Roman"/>
                <w:sz w:val="24"/>
                <w:szCs w:val="24"/>
              </w:rPr>
              <w:t>Прочитать рассказ, дать письменный ответ на вопрос, чему учит рассказ Тэффи «Жизнь и воротник»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4" w:rsidRPr="00006FE4" w:rsidRDefault="00006FE4" w:rsidP="0000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E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20.04.20</w:t>
            </w:r>
          </w:p>
          <w:p w:rsidR="00006FE4" w:rsidRPr="00006FE4" w:rsidRDefault="00006FE4" w:rsidP="0000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06F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  <w:p w:rsidR="00006FE4" w:rsidRPr="00006FE4" w:rsidRDefault="00006FE4" w:rsidP="00006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FE4" w:rsidRPr="00006FE4" w:rsidTr="00006FE4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4" w:rsidRPr="00006FE4" w:rsidRDefault="00006FE4" w:rsidP="0000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4" w:rsidRPr="00006FE4" w:rsidRDefault="00006FE4" w:rsidP="0000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E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4" w:rsidRPr="00006FE4" w:rsidRDefault="00006FE4" w:rsidP="0000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E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4" w:rsidRPr="00006FE4" w:rsidRDefault="00006FE4" w:rsidP="0000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E4">
              <w:rPr>
                <w:rFonts w:ascii="Times New Roman" w:hAnsi="Times New Roman" w:cs="Times New Roman"/>
                <w:sz w:val="24"/>
                <w:szCs w:val="24"/>
              </w:rPr>
              <w:t xml:space="preserve">Охрана природы и </w:t>
            </w:r>
            <w:proofErr w:type="spellStart"/>
            <w:r w:rsidRPr="00006FE4">
              <w:rPr>
                <w:rFonts w:ascii="Times New Roman" w:hAnsi="Times New Roman" w:cs="Times New Roman"/>
                <w:sz w:val="24"/>
                <w:szCs w:val="24"/>
              </w:rPr>
              <w:t>особо-охраняемые</w:t>
            </w:r>
            <w:proofErr w:type="spellEnd"/>
            <w:r w:rsidRPr="00006FE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4" w:rsidRPr="00006FE4" w:rsidRDefault="00006FE4" w:rsidP="0000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FE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006FE4" w:rsidRPr="00006FE4" w:rsidRDefault="00006FE4" w:rsidP="0000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FE4">
              <w:rPr>
                <w:rFonts w:ascii="Times New Roman" w:hAnsi="Times New Roman" w:cs="Times New Roman"/>
                <w:sz w:val="24"/>
                <w:szCs w:val="24"/>
              </w:rPr>
              <w:t>Самопод</w:t>
            </w:r>
            <w:proofErr w:type="spellEnd"/>
            <w:r w:rsidRPr="00006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6FE4" w:rsidRPr="00006FE4" w:rsidRDefault="00006FE4" w:rsidP="0000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E4">
              <w:rPr>
                <w:rFonts w:ascii="Times New Roman" w:hAnsi="Times New Roman" w:cs="Times New Roman"/>
                <w:sz w:val="24"/>
                <w:szCs w:val="24"/>
              </w:rPr>
              <w:t>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4" w:rsidRPr="00006FE4" w:rsidRDefault="00006FE4" w:rsidP="0000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06F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https://geographyofrussia.com/osobo-oxranyaemye-prirodnye-territorii-regionalnogo-i-mestnogo-znacheniya/</w:t>
              </w:r>
            </w:hyperlink>
          </w:p>
          <w:p w:rsidR="00006FE4" w:rsidRPr="00006FE4" w:rsidRDefault="00006FE4" w:rsidP="00006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E4" w:rsidRPr="00006FE4" w:rsidRDefault="00006FE4" w:rsidP="00006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E4" w:rsidRPr="00006FE4" w:rsidRDefault="00006FE4" w:rsidP="0000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E4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§46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4" w:rsidRPr="00006FE4" w:rsidRDefault="00006FE4" w:rsidP="0000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E4">
              <w:rPr>
                <w:rFonts w:ascii="Times New Roman" w:hAnsi="Times New Roman" w:cs="Times New Roman"/>
                <w:sz w:val="24"/>
                <w:szCs w:val="24"/>
              </w:rPr>
              <w:t>§46, вопросы к параграфу стр.129 (устно)</w:t>
            </w:r>
            <w:proofErr w:type="gramStart"/>
            <w:r w:rsidRPr="00006FE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006FE4">
              <w:rPr>
                <w:rFonts w:ascii="Times New Roman" w:hAnsi="Times New Roman" w:cs="Times New Roman"/>
                <w:sz w:val="24"/>
                <w:szCs w:val="24"/>
              </w:rPr>
              <w:t>исьменно составить список видов ООПТ по параграфу.</w:t>
            </w:r>
          </w:p>
          <w:p w:rsidR="00006FE4" w:rsidRPr="00006FE4" w:rsidRDefault="00006FE4" w:rsidP="0000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E4">
              <w:rPr>
                <w:rFonts w:ascii="Times New Roman" w:hAnsi="Times New Roman" w:cs="Times New Roman"/>
                <w:sz w:val="24"/>
                <w:szCs w:val="24"/>
              </w:rPr>
              <w:t xml:space="preserve"> Тест: </w:t>
            </w:r>
            <w:hyperlink r:id="rId9" w:history="1">
              <w:r w:rsidRPr="00006F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https://obrazovaka.ru/test/osobo-ohranyaemye-prirodnye-territorii-rossii-8-klass.html</w:t>
              </w:r>
            </w:hyperlink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4" w:rsidRPr="00006FE4" w:rsidRDefault="00006FE4" w:rsidP="0000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E4">
              <w:rPr>
                <w:rFonts w:ascii="Times New Roman" w:hAnsi="Times New Roman" w:cs="Times New Roman"/>
                <w:sz w:val="24"/>
                <w:szCs w:val="24"/>
              </w:rPr>
              <w:t>Проверка письменного задания и теста</w:t>
            </w:r>
          </w:p>
          <w:p w:rsidR="00006FE4" w:rsidRPr="00006FE4" w:rsidRDefault="00006FE4" w:rsidP="0000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E4">
              <w:rPr>
                <w:rFonts w:ascii="Times New Roman" w:hAnsi="Times New Roman" w:cs="Times New Roman"/>
                <w:sz w:val="24"/>
                <w:szCs w:val="24"/>
              </w:rPr>
              <w:t xml:space="preserve">учителем через </w:t>
            </w:r>
            <w:proofErr w:type="spellStart"/>
            <w:r w:rsidRPr="00006FE4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WhatsApp,Viber</w:t>
            </w:r>
            <w:proofErr w:type="spellEnd"/>
            <w:r w:rsidRPr="00006FE4">
              <w:rPr>
                <w:rFonts w:ascii="Times New Roman" w:hAnsi="Times New Roman" w:cs="Times New Roman"/>
                <w:sz w:val="24"/>
                <w:szCs w:val="24"/>
              </w:rPr>
              <w:t xml:space="preserve">(89208375092), социальную сеть </w:t>
            </w:r>
            <w:proofErr w:type="spellStart"/>
            <w:r w:rsidRPr="00006FE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006FE4" w:rsidRPr="00006FE4" w:rsidTr="00006FE4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4" w:rsidRPr="00006FE4" w:rsidRDefault="00006FE4" w:rsidP="0000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4" w:rsidRPr="00006FE4" w:rsidRDefault="00006FE4" w:rsidP="0000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E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4" w:rsidRPr="00006FE4" w:rsidRDefault="00006FE4" w:rsidP="0000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E4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4" w:rsidRPr="00006FE4" w:rsidRDefault="00006FE4" w:rsidP="0000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E4">
              <w:rPr>
                <w:rFonts w:ascii="Times New Roman" w:hAnsi="Times New Roman" w:cs="Times New Roman"/>
                <w:sz w:val="24"/>
                <w:szCs w:val="24"/>
              </w:rPr>
              <w:t>Анализ ошибок контрольной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4" w:rsidRPr="00006FE4" w:rsidRDefault="00006FE4" w:rsidP="0000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E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4" w:rsidRPr="00006FE4" w:rsidRDefault="00006FE4" w:rsidP="0000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E4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тетрадь, стр. 74-77, аудиозапись </w:t>
            </w:r>
            <w:proofErr w:type="spellStart"/>
            <w:r w:rsidRPr="00006F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06FE4">
              <w:rPr>
                <w:rFonts w:ascii="Times New Roman" w:hAnsi="Times New Roman" w:cs="Times New Roman"/>
                <w:sz w:val="24"/>
                <w:szCs w:val="24"/>
              </w:rPr>
              <w:t xml:space="preserve"> 89102324031, индивидуальные консультации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4" w:rsidRPr="00006FE4" w:rsidRDefault="00006FE4" w:rsidP="0000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E4">
              <w:rPr>
                <w:rFonts w:ascii="Times New Roman" w:hAnsi="Times New Roman" w:cs="Times New Roman"/>
                <w:sz w:val="24"/>
                <w:szCs w:val="24"/>
              </w:rPr>
              <w:t>Сделать письменный анализ ошибок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06FE4" w:rsidRPr="00006FE4" w:rsidRDefault="00006FE4" w:rsidP="0000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E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006F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06F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6FE4">
              <w:rPr>
                <w:rFonts w:ascii="Times New Roman" w:hAnsi="Times New Roman" w:cs="Times New Roman"/>
                <w:sz w:val="24"/>
                <w:szCs w:val="24"/>
              </w:rPr>
              <w:t>89102324031</w:t>
            </w:r>
          </w:p>
        </w:tc>
      </w:tr>
      <w:tr w:rsidR="00006FE4" w:rsidRPr="00006FE4" w:rsidTr="00006FE4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4" w:rsidRPr="00006FE4" w:rsidRDefault="00006FE4" w:rsidP="0000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4" w:rsidRPr="00006FE4" w:rsidRDefault="00006FE4" w:rsidP="0000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E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4" w:rsidRPr="00006FE4" w:rsidRDefault="00006FE4" w:rsidP="0000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E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4" w:rsidRPr="00006FE4" w:rsidRDefault="00006FE4" w:rsidP="0000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E4">
              <w:rPr>
                <w:rFonts w:ascii="Times New Roman" w:hAnsi="Times New Roman" w:cs="Times New Roman"/>
                <w:sz w:val="24"/>
                <w:szCs w:val="24"/>
              </w:rPr>
              <w:t>Командные тактические 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4" w:rsidRPr="00006FE4" w:rsidRDefault="00006FE4" w:rsidP="0000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E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4" w:rsidRPr="00006FE4" w:rsidRDefault="00006FE4" w:rsidP="0000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E4">
              <w:rPr>
                <w:rFonts w:ascii="Times New Roman" w:hAnsi="Times New Roman" w:cs="Times New Roman"/>
                <w:sz w:val="24"/>
                <w:szCs w:val="24"/>
              </w:rPr>
              <w:t>https://youtu.be/32LJ33yj5DU</w:t>
            </w:r>
          </w:p>
          <w:p w:rsidR="00006FE4" w:rsidRPr="00006FE4" w:rsidRDefault="00006FE4" w:rsidP="00006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4" w:rsidRDefault="00006FE4" w:rsidP="0000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E4">
              <w:rPr>
                <w:rFonts w:ascii="Times New Roman" w:hAnsi="Times New Roman" w:cs="Times New Roman"/>
                <w:sz w:val="24"/>
                <w:szCs w:val="24"/>
              </w:rPr>
              <w:t>1.Сколько игроков участвует при первой передаче мяча.2.Нарисуйте схему командных тактических действий в нападении.</w:t>
            </w:r>
          </w:p>
          <w:p w:rsidR="00006FE4" w:rsidRDefault="00006FE4" w:rsidP="00006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E4" w:rsidRDefault="00006FE4" w:rsidP="00006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E4" w:rsidRPr="00006FE4" w:rsidRDefault="00006FE4" w:rsidP="00006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4" w:rsidRPr="00006FE4" w:rsidRDefault="00006FE4" w:rsidP="0000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E4">
              <w:rPr>
                <w:rFonts w:ascii="Times New Roman" w:hAnsi="Times New Roman" w:cs="Times New Roman"/>
                <w:sz w:val="24"/>
                <w:szCs w:val="24"/>
              </w:rPr>
              <w:t>Ответы записываем в тетрадь, делаем фото и отравляем В.К- (https://vk.com/id1127100253)</w:t>
            </w:r>
          </w:p>
          <w:p w:rsidR="00006FE4" w:rsidRPr="00006FE4" w:rsidRDefault="00006FE4" w:rsidP="0000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WhatApp-89532869191</w:t>
            </w:r>
            <w:r w:rsidRPr="00006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6FE4" w:rsidRPr="00006FE4" w:rsidTr="00006FE4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4" w:rsidRPr="00006FE4" w:rsidRDefault="00006FE4" w:rsidP="0000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4" w:rsidRPr="00006FE4" w:rsidRDefault="00006FE4" w:rsidP="0000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E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4" w:rsidRPr="00006FE4" w:rsidRDefault="00006FE4" w:rsidP="0000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E4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4" w:rsidRPr="00006FE4" w:rsidRDefault="00006FE4" w:rsidP="0000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E4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</w:t>
            </w:r>
          </w:p>
          <w:p w:rsidR="00006FE4" w:rsidRPr="00006FE4" w:rsidRDefault="00006FE4" w:rsidP="00006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4" w:rsidRPr="00006FE4" w:rsidRDefault="00006FE4" w:rsidP="0000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E4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</w:t>
            </w:r>
            <w:proofErr w:type="spellStart"/>
            <w:r w:rsidRPr="00006FE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00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4" w:rsidRPr="00006FE4" w:rsidRDefault="00006FE4" w:rsidP="0000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E4">
              <w:rPr>
                <w:rFonts w:ascii="Times New Roman" w:hAnsi="Times New Roman" w:cs="Times New Roman"/>
                <w:sz w:val="24"/>
                <w:szCs w:val="24"/>
              </w:rPr>
              <w:t>Учебник стр. 186-189</w:t>
            </w:r>
          </w:p>
          <w:p w:rsidR="00006FE4" w:rsidRPr="00006FE4" w:rsidRDefault="00006FE4" w:rsidP="0000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06F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https://www.youtube.com/watch?v=cT1_LZMvnvw&amp;t=459s</w:t>
              </w:r>
            </w:hyperlink>
          </w:p>
          <w:p w:rsidR="00006FE4" w:rsidRPr="00006FE4" w:rsidRDefault="00006FE4" w:rsidP="00006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4" w:rsidRPr="00006FE4" w:rsidRDefault="00006FE4" w:rsidP="0000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E4">
              <w:rPr>
                <w:rFonts w:ascii="Times New Roman" w:hAnsi="Times New Roman" w:cs="Times New Roman"/>
                <w:sz w:val="24"/>
                <w:szCs w:val="24"/>
              </w:rPr>
              <w:t>Параграф 34</w:t>
            </w:r>
          </w:p>
          <w:p w:rsidR="00006FE4" w:rsidRPr="00006FE4" w:rsidRDefault="00006FE4" w:rsidP="0000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E4">
              <w:rPr>
                <w:rFonts w:ascii="Times New Roman" w:hAnsi="Times New Roman" w:cs="Times New Roman"/>
                <w:sz w:val="24"/>
                <w:szCs w:val="24"/>
              </w:rPr>
              <w:t>№ 836(1,2 столбики), 837(1,2столбики) 840(</w:t>
            </w:r>
            <w:proofErr w:type="spellStart"/>
            <w:proofErr w:type="gramStart"/>
            <w:r w:rsidRPr="00006FE4">
              <w:rPr>
                <w:rFonts w:ascii="Times New Roman" w:hAnsi="Times New Roman" w:cs="Times New Roman"/>
                <w:sz w:val="24"/>
                <w:szCs w:val="24"/>
              </w:rPr>
              <w:t>а-г</w:t>
            </w:r>
            <w:proofErr w:type="spellEnd"/>
            <w:proofErr w:type="gramEnd"/>
            <w:r w:rsidRPr="00006F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4" w:rsidRPr="00006FE4" w:rsidRDefault="00006FE4" w:rsidP="0000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E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20.04.</w:t>
            </w:r>
          </w:p>
          <w:p w:rsidR="00006FE4" w:rsidRPr="00006FE4" w:rsidRDefault="00006FE4" w:rsidP="0000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006F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  <w:p w:rsidR="00006FE4" w:rsidRPr="00006FE4" w:rsidRDefault="00006FE4" w:rsidP="00006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FE4" w:rsidRPr="00006FE4" w:rsidTr="00006FE4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4" w:rsidRPr="00006FE4" w:rsidRDefault="00006FE4" w:rsidP="0000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4" w:rsidRPr="00006FE4" w:rsidRDefault="00006FE4" w:rsidP="0000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E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4" w:rsidRPr="00006FE4" w:rsidRDefault="00006FE4" w:rsidP="0000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6FE4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 w:rsidRPr="0000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4" w:rsidRPr="00006FE4" w:rsidRDefault="00006FE4" w:rsidP="0000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E4">
              <w:rPr>
                <w:rFonts w:ascii="Times New Roman" w:hAnsi="Times New Roman" w:cs="Times New Roman"/>
                <w:sz w:val="24"/>
                <w:szCs w:val="24"/>
              </w:rPr>
              <w:t>Февральская революция.</w:t>
            </w:r>
          </w:p>
          <w:p w:rsidR="00006FE4" w:rsidRPr="00006FE4" w:rsidRDefault="00006FE4" w:rsidP="00006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FE4">
              <w:rPr>
                <w:rFonts w:ascii="Times New Roman" w:hAnsi="Times New Roman" w:cs="Times New Roman"/>
                <w:sz w:val="24"/>
                <w:szCs w:val="24"/>
              </w:rPr>
              <w:t>От якобинской диктатуры к 2 брюмера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4" w:rsidRPr="00006FE4" w:rsidRDefault="00006FE4" w:rsidP="00006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6FE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4" w:rsidRPr="00006FE4" w:rsidRDefault="00006FE4" w:rsidP="0000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E4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п.27 </w:t>
            </w:r>
            <w:proofErr w:type="spellStart"/>
            <w:r w:rsidRPr="00006FE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006FE4">
              <w:rPr>
                <w:rFonts w:ascii="Times New Roman" w:hAnsi="Times New Roman" w:cs="Times New Roman"/>
                <w:sz w:val="24"/>
                <w:szCs w:val="24"/>
              </w:rPr>
              <w:t xml:space="preserve"> теме урока</w:t>
            </w:r>
          </w:p>
          <w:p w:rsidR="00006FE4" w:rsidRPr="00006FE4" w:rsidRDefault="00006FE4" w:rsidP="00006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Pr="00006F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https://videouroki.net/video/31-ot-iakobinskoi-diktatury-k-18-briumiera-napolieona-bonaparta.html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4" w:rsidRPr="00006FE4" w:rsidRDefault="00006FE4" w:rsidP="00006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FE4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006F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6FE4">
              <w:rPr>
                <w:rFonts w:ascii="Times New Roman" w:hAnsi="Times New Roman" w:cs="Times New Roman"/>
                <w:sz w:val="24"/>
                <w:szCs w:val="24"/>
              </w:rPr>
              <w:t xml:space="preserve"> .27 Вопросы 1-3 стр. 262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4" w:rsidRPr="00006FE4" w:rsidRDefault="00006FE4" w:rsidP="00006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FE4" w:rsidRPr="00006FE4" w:rsidRDefault="00006FE4" w:rsidP="0000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выполнения. 22.04  </w:t>
            </w:r>
            <w:proofErr w:type="spellStart"/>
            <w:r w:rsidRPr="00006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006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89102332064</w:t>
            </w:r>
          </w:p>
        </w:tc>
      </w:tr>
    </w:tbl>
    <w:p w:rsidR="00E42261" w:rsidRDefault="00E42261"/>
    <w:p w:rsidR="00F65C90" w:rsidRDefault="00F65C90"/>
    <w:p w:rsidR="00F65C90" w:rsidRDefault="00F65C90"/>
    <w:p w:rsidR="00F65C90" w:rsidRDefault="00F65C90"/>
    <w:p w:rsidR="00F65C90" w:rsidRDefault="00F65C90"/>
    <w:p w:rsidR="00F65C90" w:rsidRDefault="00F65C90"/>
    <w:p w:rsidR="00F65C90" w:rsidRDefault="00F65C90"/>
    <w:sectPr w:rsidR="00F65C90" w:rsidSect="00F65C90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06FE4"/>
    <w:rsid w:val="000203AE"/>
    <w:rsid w:val="00030EAE"/>
    <w:rsid w:val="00036260"/>
    <w:rsid w:val="000644CA"/>
    <w:rsid w:val="000844D7"/>
    <w:rsid w:val="0009703E"/>
    <w:rsid w:val="000B2CC5"/>
    <w:rsid w:val="000F26AD"/>
    <w:rsid w:val="001645F7"/>
    <w:rsid w:val="001945AF"/>
    <w:rsid w:val="001A1957"/>
    <w:rsid w:val="001A654B"/>
    <w:rsid w:val="001B3C11"/>
    <w:rsid w:val="001F384B"/>
    <w:rsid w:val="00250112"/>
    <w:rsid w:val="00265AA3"/>
    <w:rsid w:val="002977B2"/>
    <w:rsid w:val="002C4102"/>
    <w:rsid w:val="00306DAC"/>
    <w:rsid w:val="0035307E"/>
    <w:rsid w:val="003548EB"/>
    <w:rsid w:val="00364063"/>
    <w:rsid w:val="0037778E"/>
    <w:rsid w:val="00392018"/>
    <w:rsid w:val="003936D1"/>
    <w:rsid w:val="003B2881"/>
    <w:rsid w:val="003F5076"/>
    <w:rsid w:val="0041695F"/>
    <w:rsid w:val="0042523B"/>
    <w:rsid w:val="00462F8C"/>
    <w:rsid w:val="00472E71"/>
    <w:rsid w:val="004E53C2"/>
    <w:rsid w:val="005156B1"/>
    <w:rsid w:val="00526B98"/>
    <w:rsid w:val="0055545C"/>
    <w:rsid w:val="00586110"/>
    <w:rsid w:val="00592D74"/>
    <w:rsid w:val="005B16BD"/>
    <w:rsid w:val="005B59F4"/>
    <w:rsid w:val="0060253E"/>
    <w:rsid w:val="006215C1"/>
    <w:rsid w:val="0062525F"/>
    <w:rsid w:val="00662424"/>
    <w:rsid w:val="006A0430"/>
    <w:rsid w:val="006F2BB4"/>
    <w:rsid w:val="00723C74"/>
    <w:rsid w:val="00755363"/>
    <w:rsid w:val="0078608B"/>
    <w:rsid w:val="007F7EE8"/>
    <w:rsid w:val="00832161"/>
    <w:rsid w:val="008400A4"/>
    <w:rsid w:val="00884585"/>
    <w:rsid w:val="008B4F6E"/>
    <w:rsid w:val="00960443"/>
    <w:rsid w:val="009A66E7"/>
    <w:rsid w:val="009B0917"/>
    <w:rsid w:val="009B6656"/>
    <w:rsid w:val="009D4648"/>
    <w:rsid w:val="00A343C7"/>
    <w:rsid w:val="00A45E44"/>
    <w:rsid w:val="00A50F3F"/>
    <w:rsid w:val="00A83386"/>
    <w:rsid w:val="00A93897"/>
    <w:rsid w:val="00AF2F6E"/>
    <w:rsid w:val="00B069FF"/>
    <w:rsid w:val="00B121A2"/>
    <w:rsid w:val="00B8244E"/>
    <w:rsid w:val="00BA183A"/>
    <w:rsid w:val="00BA4441"/>
    <w:rsid w:val="00BB78C5"/>
    <w:rsid w:val="00C01D85"/>
    <w:rsid w:val="00C21E52"/>
    <w:rsid w:val="00C27152"/>
    <w:rsid w:val="00C34AA2"/>
    <w:rsid w:val="00CB2978"/>
    <w:rsid w:val="00CD4171"/>
    <w:rsid w:val="00D1174E"/>
    <w:rsid w:val="00D804E8"/>
    <w:rsid w:val="00D85047"/>
    <w:rsid w:val="00D97764"/>
    <w:rsid w:val="00DD0C9B"/>
    <w:rsid w:val="00E25E18"/>
    <w:rsid w:val="00E304BF"/>
    <w:rsid w:val="00E34751"/>
    <w:rsid w:val="00E42261"/>
    <w:rsid w:val="00E60132"/>
    <w:rsid w:val="00E6185B"/>
    <w:rsid w:val="00E63165"/>
    <w:rsid w:val="00E922D9"/>
    <w:rsid w:val="00F06927"/>
    <w:rsid w:val="00F167CC"/>
    <w:rsid w:val="00F64B55"/>
    <w:rsid w:val="00F65C90"/>
    <w:rsid w:val="00F70EEB"/>
    <w:rsid w:val="00F71FCA"/>
    <w:rsid w:val="00F9454B"/>
    <w:rsid w:val="00F954C2"/>
    <w:rsid w:val="00FA1115"/>
    <w:rsid w:val="00FA4567"/>
    <w:rsid w:val="00FB5D55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B2CC5"/>
    <w:pPr>
      <w:spacing w:after="0" w:line="240" w:lineRule="auto"/>
    </w:pPr>
    <w:rPr>
      <w:rFonts w:eastAsiaTheme="minorEastAsia"/>
      <w:lang w:eastAsia="ru-RU"/>
    </w:rPr>
  </w:style>
  <w:style w:type="paragraph" w:customStyle="1" w:styleId="normal">
    <w:name w:val="normal"/>
    <w:rsid w:val="00884585"/>
    <w:rPr>
      <w:rFonts w:ascii="Calibri" w:eastAsia="Calibri" w:hAnsi="Calibri" w:cs="Calibri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ographyofrussia.com/osobo-oxranyaemye-prirodnye-territorii-regionalnogo-i-mestnogo-znacheniya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id79377459" TargetMode="External"/><Relationship Id="rId12" Type="http://schemas.openxmlformats.org/officeDocument/2006/relationships/hyperlink" Target="https://videouroki.net/video/31-ot-iakobinskoi-diktatury-k-18-briumiera-napolieona-bonaparta.html" TargetMode="External"/><Relationship Id="rId2" Type="http://schemas.openxmlformats.org/officeDocument/2006/relationships/settings" Target="settings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281/start/" TargetMode="External"/><Relationship Id="rId11" Type="http://schemas.openxmlformats.org/officeDocument/2006/relationships/hyperlink" Target="https://vk.com/id192878661" TargetMode="External"/><Relationship Id="rId5" Type="http://schemas.openxmlformats.org/officeDocument/2006/relationships/hyperlink" Target="https://vk.com/id79377459" TargetMode="External"/><Relationship Id="rId10" Type="http://schemas.openxmlformats.org/officeDocument/2006/relationships/hyperlink" Target="https://www.youtube.com/watch?v=cT1_LZMvnvw&amp;t=459s" TargetMode="External"/><Relationship Id="rId4" Type="http://schemas.openxmlformats.org/officeDocument/2006/relationships/hyperlink" Target="https://vk.com/id79377459" TargetMode="External"/><Relationship Id="rId9" Type="http://schemas.openxmlformats.org/officeDocument/2006/relationships/hyperlink" Target="https://obrazovaka.ru/test/osobo-ohranyaemye-prirodnye-territorii-rossii-8-klas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</cp:revision>
  <dcterms:created xsi:type="dcterms:W3CDTF">2020-04-19T10:52:00Z</dcterms:created>
  <dcterms:modified xsi:type="dcterms:W3CDTF">2020-04-19T10:52:00Z</dcterms:modified>
</cp:coreProperties>
</file>