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F3FAE">
        <w:rPr>
          <w:rFonts w:ascii="Times New Roman" w:hAnsi="Times New Roman" w:cs="Times New Roman"/>
          <w:b/>
          <w:sz w:val="24"/>
          <w:szCs w:val="24"/>
        </w:rPr>
        <w:t>2</w:t>
      </w:r>
      <w:r w:rsidR="00AD4E9B">
        <w:rPr>
          <w:rFonts w:ascii="Times New Roman" w:hAnsi="Times New Roman" w:cs="Times New Roman"/>
          <w:b/>
          <w:sz w:val="24"/>
          <w:szCs w:val="24"/>
        </w:rPr>
        <w:t>9</w:t>
      </w:r>
      <w:r w:rsidR="00355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66"/>
        <w:gridCol w:w="680"/>
        <w:gridCol w:w="1130"/>
        <w:gridCol w:w="2545"/>
        <w:gridCol w:w="1842"/>
        <w:gridCol w:w="3402"/>
        <w:gridCol w:w="3261"/>
        <w:gridCol w:w="2409"/>
      </w:tblGrid>
      <w:tr w:rsidR="0033404B" w:rsidRPr="00A83377" w:rsidTr="00A83377">
        <w:trPr>
          <w:trHeight w:val="3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377" w:rsidRDefault="00960443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83377" w:rsidRDefault="00960443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377" w:rsidRDefault="00960443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377" w:rsidRDefault="00960443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83377" w:rsidRDefault="00960443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377" w:rsidRDefault="00960443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377" w:rsidRDefault="00960443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377" w:rsidRDefault="00960443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377" w:rsidRDefault="00960443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83377" w:rsidRDefault="00960443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83377" w:rsidRPr="00A83377" w:rsidTr="00A83377">
        <w:trPr>
          <w:trHeight w:val="3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 права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Cs w:val="24"/>
              </w:rPr>
            </w:pPr>
            <w:r w:rsidRPr="00A83377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83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https://youtu.be/R6M9Wklv1So</w:t>
              </w:r>
            </w:hyperlink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anchor="urlhash=9059302562672920776" w:history="1">
              <w:r w:rsidRPr="00A83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https://go.mail.ru/search_images?fm=1&amp;rf=0010&amp;q=Гражданские%20%20права&amp;frm=web#urlhash=9059302562672920776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§29 </w:t>
            </w:r>
            <w:proofErr w:type="spellStart"/>
            <w:proofErr w:type="gramStart"/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 152-157 вопр.1-6 (выписать основные права по документу)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Cs w:val="24"/>
              </w:rPr>
            </w:pPr>
            <w:r w:rsidRPr="00A83377">
              <w:rPr>
                <w:rFonts w:ascii="Times New Roman" w:hAnsi="Times New Roman" w:cs="Times New Roman"/>
                <w:szCs w:val="24"/>
              </w:rPr>
              <w:t>Контроль выполнения учителем в форме проверочных заданий</w:t>
            </w:r>
            <w:proofErr w:type="gramStart"/>
            <w:r w:rsidRPr="00A83377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A8337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A83377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A83377">
              <w:rPr>
                <w:rFonts w:ascii="Times New Roman" w:hAnsi="Times New Roman" w:cs="Times New Roman"/>
                <w:szCs w:val="24"/>
              </w:rPr>
              <w:t>редставить в форме фотографии, переслав ее по сети ВК (</w:t>
            </w:r>
            <w:proofErr w:type="spellStart"/>
            <w:r w:rsidRPr="00A83377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  <w:r w:rsidRPr="00A83377">
              <w:rPr>
                <w:rFonts w:ascii="Times New Roman" w:hAnsi="Times New Roman" w:cs="Times New Roman"/>
                <w:szCs w:val="24"/>
              </w:rPr>
              <w:t>) Анатолий Щетинин</w:t>
            </w:r>
          </w:p>
        </w:tc>
      </w:tr>
      <w:tr w:rsidR="00A83377" w:rsidRPr="00A83377" w:rsidTr="00A83377">
        <w:trPr>
          <w:trHeight w:val="169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специализация и кооперирование.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Cs w:val="24"/>
              </w:rPr>
            </w:pPr>
            <w:r w:rsidRPr="00A83377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gramStart"/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. 98-102, выписать группировки и их характеристику</w:t>
            </w:r>
          </w:p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83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https://pptcloud.ru/geography/mirovoe-hozyaystvo-i-mgrt</w:t>
              </w:r>
            </w:hyperlink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 до стадий мировой экономики</w:t>
            </w:r>
            <w:hyperlink r:id="rId7" w:history="1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стр.98-102,в тетради составить план- конспект</w:t>
            </w:r>
            <w:proofErr w:type="gramStart"/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контурной карте мира обозначить страны 4-х группировок.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Электронная почта girinavb@yandex.ru</w:t>
            </w:r>
          </w:p>
        </w:tc>
      </w:tr>
      <w:tr w:rsidR="00A83377" w:rsidRPr="00A83377" w:rsidTr="00A83377">
        <w:trPr>
          <w:trHeight w:val="3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сочинение по роману Ф.М.Достоевского «Преступление и наказание»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Cs w:val="24"/>
              </w:rPr>
            </w:pPr>
            <w:r w:rsidRPr="00A83377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83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https://gymn272.spb.ru/doc/temu_co4inenia_10kl..pdf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  <w:p w:rsidR="00A83377" w:rsidRPr="00A83377" w:rsidRDefault="00A83377" w:rsidP="00A833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Сочинение присылать в печатном виде на электронную почту до 04.05. </w:t>
            </w:r>
          </w:p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A8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8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3377" w:rsidRPr="00A83377" w:rsidTr="00A83377">
        <w:trPr>
          <w:trHeight w:val="3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b/>
                <w:sz w:val="24"/>
                <w:szCs w:val="24"/>
              </w:rPr>
              <w:t>Урок развития речи.</w:t>
            </w: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сочинение по роману Ф.М.Достоевского «Преступление и наказание»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Cs w:val="24"/>
              </w:rPr>
            </w:pPr>
            <w:r w:rsidRPr="00A83377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83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https://gymn272.spb.ru/doc/temu_co4inenia_10kl..pdf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  <w:p w:rsidR="00A83377" w:rsidRPr="00A83377" w:rsidRDefault="00A83377" w:rsidP="00A833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Сочинение присылать в печатном виде на электронную почту до 04.05. </w:t>
            </w:r>
          </w:p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A8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8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3377" w:rsidRPr="00A83377" w:rsidTr="00A83377">
        <w:trPr>
          <w:trHeight w:val="10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83377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  <w:r w:rsidRPr="00A83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для отыскания наибольших и наименьших значений величин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83377">
              <w:rPr>
                <w:rFonts w:ascii="Times New Roman" w:eastAsia="Calibri" w:hAnsi="Times New Roman" w:cs="Times New Roman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32   п.3</w:t>
            </w:r>
          </w:p>
          <w:p w:rsidR="00A83377" w:rsidRPr="00A83377" w:rsidRDefault="00A83377" w:rsidP="00A83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A83377"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 w:rsidRPr="00A83377">
              <w:rPr>
                <w:rFonts w:ascii="Times New Roman" w:eastAsia="Calibri" w:hAnsi="Times New Roman" w:cs="Times New Roman"/>
                <w:sz w:val="24"/>
                <w:szCs w:val="24"/>
              </w:rPr>
              <w:t>есурсы  (урок 46)</w:t>
            </w:r>
          </w:p>
          <w:p w:rsidR="00A83377" w:rsidRPr="00A83377" w:rsidRDefault="00A83377" w:rsidP="00A8337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A833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https://www.youtube.com/watch?v=VRmaGafSQUs</w:t>
              </w:r>
            </w:hyperlink>
          </w:p>
          <w:p w:rsidR="00A83377" w:rsidRPr="00A83377" w:rsidRDefault="00A83377" w:rsidP="00A8337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A83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32.20 , 32.25 </w:t>
            </w:r>
          </w:p>
          <w:p w:rsidR="00A83377" w:rsidRPr="00A83377" w:rsidRDefault="00A83377" w:rsidP="00A8337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31</w:t>
            </w:r>
          </w:p>
          <w:p w:rsidR="00A83377" w:rsidRPr="00A83377" w:rsidRDefault="00A83377" w:rsidP="00A83377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32.23 , </w:t>
            </w:r>
          </w:p>
          <w:p w:rsidR="00A83377" w:rsidRPr="00A83377" w:rsidRDefault="00A83377" w:rsidP="00A83377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 w:rsidRPr="00A83377">
              <w:rPr>
                <w:rFonts w:ascii="Times New Roman" w:eastAsia="Calibri" w:hAnsi="Times New Roman" w:cs="Times New Roman"/>
                <w:sz w:val="24"/>
                <w:szCs w:val="24"/>
              </w:rPr>
              <w:t>32.28</w:t>
            </w:r>
          </w:p>
          <w:p w:rsidR="00A83377" w:rsidRPr="00A83377" w:rsidRDefault="00A83377" w:rsidP="00A83377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A83377">
              <w:rPr>
                <w:rFonts w:ascii="Times New Roman" w:eastAsia="Calibri" w:hAnsi="Times New Roman" w:cs="Times New Roman"/>
                <w:szCs w:val="24"/>
              </w:rPr>
              <w:t xml:space="preserve">Контроль выполнения учителем  30.04 (на </w:t>
            </w:r>
            <w:proofErr w:type="spellStart"/>
            <w:r w:rsidRPr="00A83377">
              <w:rPr>
                <w:rFonts w:ascii="Times New Roman" w:eastAsia="Calibri" w:hAnsi="Times New Roman" w:cs="Times New Roman"/>
                <w:szCs w:val="24"/>
              </w:rPr>
              <w:t>ватсап</w:t>
            </w:r>
            <w:proofErr w:type="spellEnd"/>
            <w:r w:rsidRPr="00A83377">
              <w:rPr>
                <w:rFonts w:ascii="Times New Roman" w:eastAsia="Calibri" w:hAnsi="Times New Roman" w:cs="Times New Roman"/>
                <w:szCs w:val="24"/>
              </w:rPr>
              <w:t xml:space="preserve"> учителя  (8-930-417-42-70) или на адрес страницы в контакте </w:t>
            </w:r>
            <w:hyperlink r:id="rId11" w:history="1">
              <w:r w:rsidRPr="00A83377">
                <w:rPr>
                  <w:rFonts w:ascii="Times New Roman" w:eastAsia="Calibri" w:hAnsi="Times New Roman" w:cs="Times New Roman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A83377" w:rsidRPr="00A83377" w:rsidTr="00A83377">
        <w:trPr>
          <w:trHeight w:val="3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377">
              <w:rPr>
                <w:rFonts w:ascii="Times New Roman" w:eastAsia="Calibri" w:hAnsi="Times New Roman" w:cs="Times New Roman"/>
                <w:sz w:val="24"/>
                <w:szCs w:val="24"/>
              </w:rPr>
              <w:t>бществознание</w:t>
            </w: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eastAsia="Calibri" w:hAnsi="Times New Roman" w:cs="Times New Roman"/>
                <w:sz w:val="24"/>
                <w:szCs w:val="24"/>
              </w:rPr>
              <w:t>Конфликт в межличностных отношениях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A83377">
              <w:rPr>
                <w:rFonts w:ascii="Times New Roman" w:eastAsia="Calibri" w:hAnsi="Times New Roman" w:cs="Times New Roman"/>
                <w:szCs w:val="24"/>
              </w:rPr>
              <w:t>Самоподготовка Учебник п.39 проверь себя стр. 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п.39. </w:t>
            </w:r>
          </w:p>
          <w:p w:rsidR="00A83377" w:rsidRPr="00A83377" w:rsidRDefault="00A83377" w:rsidP="00A83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eastAsia="Calibri" w:hAnsi="Times New Roman" w:cs="Times New Roman"/>
                <w:sz w:val="24"/>
                <w:szCs w:val="24"/>
              </w:rPr>
              <w:t>Задание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п.39 ответы на вопросы стр.410.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83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выполнения. 04.05. </w:t>
            </w:r>
            <w:proofErr w:type="spellStart"/>
            <w:r w:rsidRPr="00A83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A833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A83377" w:rsidRPr="00A83377" w:rsidTr="00A83377">
        <w:trPr>
          <w:trHeight w:val="21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Cs w:val="24"/>
              </w:rPr>
            </w:pPr>
            <w:r w:rsidRPr="00A83377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12" w:history="1">
              <w:r w:rsidRPr="00A83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https://onlinetestpad.com/ru/test/234877-postoyannyj-elektricheskij-tok</w:t>
              </w:r>
            </w:hyperlink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Повторить тему «Электростатика»,</w:t>
            </w:r>
          </w:p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>№ 774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83377" w:rsidRPr="00A83377" w:rsidRDefault="00A83377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A8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A83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1507" w:rsidRDefault="00B41507" w:rsidP="00356DA0"/>
    <w:p w:rsidR="00356DA0" w:rsidRPr="00B41507" w:rsidRDefault="00356DA0" w:rsidP="00B41507"/>
    <w:sectPr w:rsidR="00356DA0" w:rsidRPr="00B41507" w:rsidSect="00A822EA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30EAE"/>
    <w:rsid w:val="000406B4"/>
    <w:rsid w:val="000579EA"/>
    <w:rsid w:val="00060122"/>
    <w:rsid w:val="00063BCE"/>
    <w:rsid w:val="0006476F"/>
    <w:rsid w:val="00074275"/>
    <w:rsid w:val="0007471D"/>
    <w:rsid w:val="0008378F"/>
    <w:rsid w:val="000E1540"/>
    <w:rsid w:val="000E7605"/>
    <w:rsid w:val="001069FA"/>
    <w:rsid w:val="0011454D"/>
    <w:rsid w:val="00141C91"/>
    <w:rsid w:val="00154D06"/>
    <w:rsid w:val="001552E9"/>
    <w:rsid w:val="0016372B"/>
    <w:rsid w:val="001645F7"/>
    <w:rsid w:val="00191C8E"/>
    <w:rsid w:val="001A1957"/>
    <w:rsid w:val="001A4B18"/>
    <w:rsid w:val="001B3C11"/>
    <w:rsid w:val="001E54FC"/>
    <w:rsid w:val="001F4D65"/>
    <w:rsid w:val="00206DFC"/>
    <w:rsid w:val="002847F8"/>
    <w:rsid w:val="002B3483"/>
    <w:rsid w:val="002B5E14"/>
    <w:rsid w:val="002C4102"/>
    <w:rsid w:val="0033404B"/>
    <w:rsid w:val="00351E40"/>
    <w:rsid w:val="0035307E"/>
    <w:rsid w:val="003548EB"/>
    <w:rsid w:val="00355A08"/>
    <w:rsid w:val="00356DA0"/>
    <w:rsid w:val="00392018"/>
    <w:rsid w:val="003936D1"/>
    <w:rsid w:val="003B2881"/>
    <w:rsid w:val="003B49E4"/>
    <w:rsid w:val="003C096E"/>
    <w:rsid w:val="003C0B99"/>
    <w:rsid w:val="003D5A00"/>
    <w:rsid w:val="0041695F"/>
    <w:rsid w:val="00417E86"/>
    <w:rsid w:val="00462F8C"/>
    <w:rsid w:val="00472E71"/>
    <w:rsid w:val="00487DC8"/>
    <w:rsid w:val="00495DD8"/>
    <w:rsid w:val="004A167F"/>
    <w:rsid w:val="004B371B"/>
    <w:rsid w:val="00514747"/>
    <w:rsid w:val="00545B88"/>
    <w:rsid w:val="0057560C"/>
    <w:rsid w:val="00577DC7"/>
    <w:rsid w:val="00586110"/>
    <w:rsid w:val="00597C58"/>
    <w:rsid w:val="005A37E5"/>
    <w:rsid w:val="005A4539"/>
    <w:rsid w:val="005B59F4"/>
    <w:rsid w:val="0060253E"/>
    <w:rsid w:val="0062525F"/>
    <w:rsid w:val="00637D5B"/>
    <w:rsid w:val="006A3D5E"/>
    <w:rsid w:val="006E7FF2"/>
    <w:rsid w:val="006F2BB4"/>
    <w:rsid w:val="00711892"/>
    <w:rsid w:val="00722B2B"/>
    <w:rsid w:val="00723C74"/>
    <w:rsid w:val="0075317F"/>
    <w:rsid w:val="0075380B"/>
    <w:rsid w:val="00755363"/>
    <w:rsid w:val="007F7EE8"/>
    <w:rsid w:val="00817886"/>
    <w:rsid w:val="00831520"/>
    <w:rsid w:val="0083764D"/>
    <w:rsid w:val="008400A4"/>
    <w:rsid w:val="008639F0"/>
    <w:rsid w:val="00897058"/>
    <w:rsid w:val="008B4F6E"/>
    <w:rsid w:val="008D75C6"/>
    <w:rsid w:val="00922172"/>
    <w:rsid w:val="00941770"/>
    <w:rsid w:val="00941E4D"/>
    <w:rsid w:val="00960443"/>
    <w:rsid w:val="00986A7F"/>
    <w:rsid w:val="009A51DB"/>
    <w:rsid w:val="009A66E7"/>
    <w:rsid w:val="009B0917"/>
    <w:rsid w:val="009B6656"/>
    <w:rsid w:val="009C7DA0"/>
    <w:rsid w:val="009D4648"/>
    <w:rsid w:val="009D6140"/>
    <w:rsid w:val="009D6762"/>
    <w:rsid w:val="009D7A04"/>
    <w:rsid w:val="00A03078"/>
    <w:rsid w:val="00A058B9"/>
    <w:rsid w:val="00A075C6"/>
    <w:rsid w:val="00A12C17"/>
    <w:rsid w:val="00A331F7"/>
    <w:rsid w:val="00A71FFD"/>
    <w:rsid w:val="00A80372"/>
    <w:rsid w:val="00A822EA"/>
    <w:rsid w:val="00A83377"/>
    <w:rsid w:val="00A83386"/>
    <w:rsid w:val="00A97BBD"/>
    <w:rsid w:val="00AC4169"/>
    <w:rsid w:val="00AD4E9B"/>
    <w:rsid w:val="00AE3008"/>
    <w:rsid w:val="00AF2F6E"/>
    <w:rsid w:val="00AF3FAE"/>
    <w:rsid w:val="00B069FF"/>
    <w:rsid w:val="00B117F1"/>
    <w:rsid w:val="00B41507"/>
    <w:rsid w:val="00B52C9D"/>
    <w:rsid w:val="00B610A1"/>
    <w:rsid w:val="00B8244E"/>
    <w:rsid w:val="00C27152"/>
    <w:rsid w:val="00C30C12"/>
    <w:rsid w:val="00CA3304"/>
    <w:rsid w:val="00CC3DD0"/>
    <w:rsid w:val="00CD6924"/>
    <w:rsid w:val="00CE2C8F"/>
    <w:rsid w:val="00CF3CD7"/>
    <w:rsid w:val="00D74AF1"/>
    <w:rsid w:val="00D85047"/>
    <w:rsid w:val="00D97764"/>
    <w:rsid w:val="00DD0C9B"/>
    <w:rsid w:val="00E22711"/>
    <w:rsid w:val="00E304BF"/>
    <w:rsid w:val="00E34751"/>
    <w:rsid w:val="00E60132"/>
    <w:rsid w:val="00E63165"/>
    <w:rsid w:val="00E73EC0"/>
    <w:rsid w:val="00EA78B9"/>
    <w:rsid w:val="00F06927"/>
    <w:rsid w:val="00F318E3"/>
    <w:rsid w:val="00F34362"/>
    <w:rsid w:val="00F60424"/>
    <w:rsid w:val="00F62474"/>
    <w:rsid w:val="00F71170"/>
    <w:rsid w:val="00F71FCA"/>
    <w:rsid w:val="00F768D8"/>
    <w:rsid w:val="00F77F67"/>
    <w:rsid w:val="00FA1115"/>
    <w:rsid w:val="00FC7466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n272.spb.ru/doc/temu_co4inenia_10kl..pdf" TargetMode="External"/><Relationship Id="rId13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geografii-transport-mira-klass-1360879.html" TargetMode="External"/><Relationship Id="rId12" Type="http://schemas.openxmlformats.org/officeDocument/2006/relationships/hyperlink" Target="https://onlinetestpad.com/ru/test/234877-postoyannyj-elektricheskij-t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tcloud.ru/geography/mirovoe-hozyaystvo-i-mgrt" TargetMode="External"/><Relationship Id="rId11" Type="http://schemas.openxmlformats.org/officeDocument/2006/relationships/hyperlink" Target="https://vk.com/id121311645" TargetMode="External"/><Relationship Id="rId5" Type="http://schemas.openxmlformats.org/officeDocument/2006/relationships/hyperlink" Target="https://go.mail.ru/search_images?fm=1&amp;rf=0010&amp;q=&#1043;&#1088;&#1072;&#1078;&#1076;&#1072;&#1085;&#1089;&#1082;&#1080;&#1077;%20%20&#1087;&#1088;&#1072;&#1074;&#1072;&amp;frm=we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RmaGafSQUs" TargetMode="External"/><Relationship Id="rId4" Type="http://schemas.openxmlformats.org/officeDocument/2006/relationships/hyperlink" Target="https://youtu.be/R6M9Wklv1So" TargetMode="External"/><Relationship Id="rId9" Type="http://schemas.openxmlformats.org/officeDocument/2006/relationships/hyperlink" Target="https://gymn272.spb.ru/doc/temu_co4inenia_10kl.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Links>
    <vt:vector size="60" baseType="variant">
      <vt:variant>
        <vt:i4>2687089</vt:i4>
      </vt:variant>
      <vt:variant>
        <vt:i4>27</vt:i4>
      </vt:variant>
      <vt:variant>
        <vt:i4>0</vt:i4>
      </vt:variant>
      <vt:variant>
        <vt:i4>5</vt:i4>
      </vt:variant>
      <vt:variant>
        <vt:lpwstr>https://videouroki.net/video/25-giermanskaia-impieriia-v-kontsie-xix-nachalie-xx-vieka.html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https://www.youtube.com/watch?v=w6Dfl291WPk</vt:lpwstr>
      </vt:variant>
      <vt:variant>
        <vt:lpwstr/>
      </vt:variant>
      <vt:variant>
        <vt:i4>393295</vt:i4>
      </vt:variant>
      <vt:variant>
        <vt:i4>21</vt:i4>
      </vt:variant>
      <vt:variant>
        <vt:i4>0</vt:i4>
      </vt:variant>
      <vt:variant>
        <vt:i4>5</vt:i4>
      </vt:variant>
      <vt:variant>
        <vt:lpwstr>https://multiurok.ru/files/obshchiestvoznaniie-10-klass-profil-nyi-urovien-antisotsial-nyie-ghruppy.html</vt:lpwstr>
      </vt:variant>
      <vt:variant>
        <vt:lpwstr/>
      </vt:variant>
      <vt:variant>
        <vt:i4>7864423</vt:i4>
      </vt:variant>
      <vt:variant>
        <vt:i4>18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3080248</vt:i4>
      </vt:variant>
      <vt:variant>
        <vt:i4>15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https://resh.edu.ru/subject/lesson/5452/main/150815/</vt:lpwstr>
      </vt:variant>
      <vt:variant>
        <vt:lpwstr/>
      </vt:variant>
      <vt:variant>
        <vt:i4>4390935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https://resh.edu.ru/subject/lesson/6296/main/212593/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20</cp:revision>
  <dcterms:created xsi:type="dcterms:W3CDTF">2020-04-21T08:42:00Z</dcterms:created>
  <dcterms:modified xsi:type="dcterms:W3CDTF">2020-04-28T09:24:00Z</dcterms:modified>
</cp:coreProperties>
</file>